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8" w:rsidRPr="00E301E2" w:rsidRDefault="000A0278" w:rsidP="000A0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E2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0A0278" w:rsidRDefault="000A0278" w:rsidP="00E301E2">
      <w:pPr>
        <w:tabs>
          <w:tab w:val="center" w:pos="4820"/>
        </w:tabs>
        <w:spacing w:after="0"/>
        <w:rPr>
          <w:rFonts w:asciiTheme="majorHAnsi" w:hAnsiTheme="majorHAnsi"/>
          <w:b/>
          <w:sz w:val="32"/>
          <w:szCs w:val="32"/>
        </w:rPr>
      </w:pPr>
    </w:p>
    <w:p w:rsidR="007E0846" w:rsidRPr="00E301E2" w:rsidRDefault="000A0278" w:rsidP="000A0278">
      <w:pPr>
        <w:tabs>
          <w:tab w:val="center" w:pos="-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ab/>
      </w:r>
      <w:r w:rsidR="00AC2DAC" w:rsidRPr="00E301E2">
        <w:rPr>
          <w:rFonts w:ascii="Times New Roman" w:hAnsi="Times New Roman" w:cs="Times New Roman"/>
          <w:sz w:val="24"/>
          <w:szCs w:val="24"/>
        </w:rPr>
        <w:t>Enstitü Yönetim Kurulu’nun 28.10.2016 tarihli 2016/37 sayılı toplantısında alınan 1 numaralı kararıyla kaydı dondurulan öğrencilerimizden Tıbbi Biyokimya Yüksek Lisans Programına kayıtlı</w:t>
      </w:r>
      <w:r w:rsidRPr="00E301E2">
        <w:rPr>
          <w:rFonts w:ascii="Times New Roman" w:hAnsi="Times New Roman" w:cs="Times New Roman"/>
          <w:sz w:val="24"/>
          <w:szCs w:val="24"/>
        </w:rPr>
        <w:t xml:space="preserve"> olan ve</w:t>
      </w:r>
      <w:r w:rsidR="00AC2DAC" w:rsidRPr="00E301E2">
        <w:rPr>
          <w:rFonts w:ascii="Times New Roman" w:hAnsi="Times New Roman" w:cs="Times New Roman"/>
          <w:sz w:val="24"/>
          <w:szCs w:val="24"/>
        </w:rPr>
        <w:t xml:space="preserve"> aşağıdaki tabloda</w:t>
      </w:r>
      <w:r w:rsidR="00D60E5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AC2DAC" w:rsidRPr="00E301E2">
        <w:rPr>
          <w:rFonts w:ascii="Times New Roman" w:hAnsi="Times New Roman" w:cs="Times New Roman"/>
          <w:sz w:val="24"/>
          <w:szCs w:val="24"/>
        </w:rPr>
        <w:t xml:space="preserve"> numaraları, adı ve soyadı belirtilmiş öğrencilerin </w:t>
      </w:r>
      <w:r w:rsidR="00B82B77" w:rsidRPr="00E301E2">
        <w:rPr>
          <w:rFonts w:ascii="Times New Roman" w:hAnsi="Times New Roman" w:cs="Times New Roman"/>
          <w:sz w:val="24"/>
          <w:szCs w:val="24"/>
        </w:rPr>
        <w:t>2018-2019 Eğitim-Öğretim Yılı Güz Yarıyılı itibariyle kayıt</w:t>
      </w:r>
      <w:r w:rsidR="00D60E5C">
        <w:rPr>
          <w:rFonts w:ascii="Times New Roman" w:hAnsi="Times New Roman" w:cs="Times New Roman"/>
          <w:sz w:val="24"/>
          <w:szCs w:val="24"/>
        </w:rPr>
        <w:t>larını</w:t>
      </w:r>
      <w:r w:rsidR="00B82B77" w:rsidRPr="00E301E2">
        <w:rPr>
          <w:rFonts w:ascii="Times New Roman" w:hAnsi="Times New Roman" w:cs="Times New Roman"/>
          <w:sz w:val="24"/>
          <w:szCs w:val="24"/>
        </w:rPr>
        <w:t xml:space="preserve"> yenilemeleri gerekmektedir.</w:t>
      </w:r>
    </w:p>
    <w:p w:rsidR="00EC0AC4" w:rsidRPr="007E0846" w:rsidRDefault="00EC0AC4" w:rsidP="00D60E5C">
      <w:pPr>
        <w:spacing w:after="0"/>
        <w:rPr>
          <w:rFonts w:asciiTheme="majorHAnsi" w:hAnsiTheme="majorHAnsi"/>
          <w:b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340"/>
        <w:gridCol w:w="1727"/>
        <w:gridCol w:w="2774"/>
        <w:gridCol w:w="2426"/>
      </w:tblGrid>
      <w:tr w:rsidR="000A0278" w:rsidRPr="00433E72" w:rsidTr="000A0278">
        <w:trPr>
          <w:trHeight w:val="39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8" w:rsidRPr="00433E72" w:rsidRDefault="000A0278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78" w:rsidRPr="00433E72" w:rsidRDefault="000A0278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78" w:rsidRPr="00433E72" w:rsidRDefault="000A0278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78" w:rsidRPr="00433E72" w:rsidRDefault="000A0278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Soyadi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278" w:rsidRPr="00433E72" w:rsidRDefault="000A0278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Programı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1" w:colLast="4"/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1098203002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AYSUN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ÖZTÜRK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1108203051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ÖZLEM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GACAN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1118203152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ERCAN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KAYMAK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1128203102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GÜÇLÜ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1128203151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ÖZGE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AKKOYUN MUHİDDİN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1138203152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GÖKKUŞ ÇELİK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1138203154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SEVİL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1148203102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HÜLYA ELİF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1148203103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ÖZLEM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KAYMAZ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1148203152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TUĞÇE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ÇİÇEK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1148203153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ELİF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CANDAN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1158203101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BÜLENT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KIYAK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1158203102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ABDULKADİR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ŞİRİKÇİ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1158203103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RAMAZAN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BİLGE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1158203104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GÜMÜŞ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1158203105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SÖZEN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1158203151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SERAP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ÖZSEZER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1158203152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İPEK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SEÇKİN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1158203153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ÖZGE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AYÇİÇEK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tr w:rsidR="000A0278" w:rsidRPr="00433E72" w:rsidTr="00D60E5C">
        <w:trPr>
          <w:trHeight w:val="3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Pr="00433E72" w:rsidRDefault="000A0278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1158203154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KOÇ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78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Tıbbi Biyokimya</w:t>
            </w:r>
          </w:p>
          <w:p w:rsidR="000A0278" w:rsidRPr="00433E72" w:rsidRDefault="000A0278" w:rsidP="00D6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</w:tr>
      <w:bookmarkEnd w:id="0"/>
    </w:tbl>
    <w:p w:rsidR="00D06119" w:rsidRDefault="00D06119" w:rsidP="008904F4">
      <w:pPr>
        <w:spacing w:after="0"/>
        <w:jc w:val="both"/>
        <w:rPr>
          <w:rFonts w:asciiTheme="majorHAnsi" w:hAnsiTheme="majorHAnsi"/>
          <w:b/>
        </w:rPr>
      </w:pPr>
    </w:p>
    <w:p w:rsidR="000A0278" w:rsidRDefault="000A0278" w:rsidP="008904F4">
      <w:pPr>
        <w:spacing w:after="0"/>
        <w:jc w:val="both"/>
        <w:rPr>
          <w:rFonts w:asciiTheme="majorHAnsi" w:hAnsiTheme="majorHAnsi"/>
          <w:b/>
        </w:rPr>
      </w:pPr>
    </w:p>
    <w:p w:rsidR="000A0278" w:rsidRPr="00362CC7" w:rsidRDefault="000A0278" w:rsidP="00D60E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1E2">
        <w:rPr>
          <w:rFonts w:ascii="Times New Roman" w:eastAsia="Times New Roman" w:hAnsi="Times New Roman" w:cs="Times New Roman"/>
          <w:sz w:val="24"/>
          <w:szCs w:val="24"/>
        </w:rPr>
        <w:t>Kayıt yenileyecek öğrenciler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  <w:r w:rsidRPr="00163A9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63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Eylül</w:t>
      </w:r>
      <w:r w:rsidRPr="00163A9F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tarihleri arasında </w:t>
      </w:r>
      <w:r w:rsidRPr="00E301E2">
        <w:rPr>
          <w:rFonts w:ascii="Times New Roman" w:eastAsia="Times New Roman" w:hAnsi="Times New Roman" w:cs="Times New Roman"/>
          <w:bCs/>
          <w:sz w:val="24"/>
          <w:szCs w:val="24"/>
        </w:rPr>
        <w:t>e-üniversite otomasyon sistemine giriş yaparak danışman öğretim üyelerini öğrendikten sonra,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362CC7">
        <w:rPr>
          <w:rFonts w:ascii="Times New Roman" w:eastAsia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eastAsia="Times New Roman" w:hAnsi="Times New Roman" w:cs="Times New Roman"/>
          <w:sz w:val="24"/>
          <w:szCs w:val="24"/>
        </w:rPr>
        <w:t>Güz</w:t>
      </w:r>
      <w:r w:rsidRPr="00163A9F">
        <w:rPr>
          <w:rFonts w:ascii="Times New Roman" w:eastAsia="Times New Roman" w:hAnsi="Times New Roman" w:cs="Times New Roman"/>
          <w:sz w:val="24"/>
          <w:szCs w:val="24"/>
        </w:rPr>
        <w:t xml:space="preserve"> Yarıyılında alacakları dersleri danışman öğretim üyeleri ile birlikte seçecekler ve seçtikleri derslerin danışman öğretim üyesi tarafından “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e-üniversite” otomasyon sistemi üzerinden</w:t>
      </w:r>
      <w:r w:rsidRPr="0016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onaylanmasından sonra 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 xml:space="preserve">çıktısı </w:t>
      </w:r>
      <w:r>
        <w:rPr>
          <w:rFonts w:ascii="Times New Roman" w:eastAsia="Times New Roman" w:hAnsi="Times New Roman" w:cs="Times New Roman"/>
          <w:sz w:val="24"/>
          <w:szCs w:val="24"/>
        </w:rPr>
        <w:t>alınan Ders Kayıt Onay Formunu imzalayarak 28 Eylül 2018 tarihine kadar</w:t>
      </w:r>
      <w:r w:rsidRPr="00163A9F">
        <w:rPr>
          <w:rFonts w:ascii="Times New Roman" w:eastAsia="Times New Roman" w:hAnsi="Times New Roman" w:cs="Times New Roman"/>
          <w:sz w:val="24"/>
          <w:szCs w:val="24"/>
        </w:rPr>
        <w:t xml:space="preserve"> Enstitümüze teslim 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 xml:space="preserve">etmeleri gerekmektedir. </w:t>
      </w:r>
      <w:proofErr w:type="gramEnd"/>
      <w:r w:rsidR="00D60E5C">
        <w:rPr>
          <w:rFonts w:ascii="Times New Roman" w:eastAsia="Times New Roman" w:hAnsi="Times New Roman" w:cs="Times New Roman"/>
          <w:sz w:val="24"/>
          <w:szCs w:val="24"/>
        </w:rPr>
        <w:t>Ders Kayıt Onay Formunu Enstitümüze teslim etmeyen öğrencilerin kayıtları tamamlanmamış olacaktır.</w:t>
      </w:r>
    </w:p>
    <w:p w:rsidR="000A0278" w:rsidRPr="00362CC7" w:rsidRDefault="000A0278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7">
        <w:rPr>
          <w:rFonts w:ascii="Times New Roman" w:eastAsia="Times New Roman" w:hAnsi="Times New Roman" w:cs="Times New Roman"/>
          <w:sz w:val="24"/>
          <w:szCs w:val="24"/>
        </w:rPr>
        <w:t>Enstitü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müz</w:t>
      </w:r>
      <w:r w:rsidRPr="00362CC7">
        <w:rPr>
          <w:rFonts w:ascii="Times New Roman" w:eastAsia="Times New Roman" w:hAnsi="Times New Roman" w:cs="Times New Roman"/>
          <w:sz w:val="24"/>
          <w:szCs w:val="24"/>
        </w:rPr>
        <w:t xml:space="preserve"> web sayfasında 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yapılacak duyuruları takip etmeniz önem arz etmektedir.</w:t>
      </w:r>
    </w:p>
    <w:p w:rsidR="000A0278" w:rsidRDefault="00D60E5C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Öğrenciler kayıt yenileme işlemlerinin tümünden sorumludur. Bu duyuru ilgili öğrenciler için tebligat niteliğindedir. Ayrıca adreslerine tebligat çıkarılmayacaktır.</w:t>
      </w:r>
    </w:p>
    <w:p w:rsidR="00D60E5C" w:rsidRPr="00362CC7" w:rsidRDefault="00D60E5C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İlgili öğrencilerimize önemle duyurulur.</w:t>
      </w:r>
    </w:p>
    <w:p w:rsidR="000A0278" w:rsidRPr="00362CC7" w:rsidRDefault="00E301E2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TEKİRDAĞ </w:t>
      </w:r>
      <w:r w:rsidR="000A0278" w:rsidRPr="00362CC7">
        <w:rPr>
          <w:rFonts w:ascii="Times New Roman" w:eastAsia="Times New Roman" w:hAnsi="Times New Roman" w:cs="Times New Roman"/>
          <w:sz w:val="24"/>
          <w:szCs w:val="24"/>
        </w:rPr>
        <w:t>NAMIK KEMAL ÜNİVERSİTESİ REKTÖRLÜĞÜ</w:t>
      </w:r>
    </w:p>
    <w:p w:rsidR="000A0278" w:rsidRPr="00362CC7" w:rsidRDefault="000A0278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7">
        <w:rPr>
          <w:rFonts w:ascii="Times New Roman" w:eastAsia="Times New Roman" w:hAnsi="Times New Roman" w:cs="Times New Roman"/>
          <w:sz w:val="24"/>
          <w:szCs w:val="24"/>
        </w:rPr>
        <w:t>SAĞLIK BİLİMLERİ ENSTİTÜSÜ MÜDÜRLÜĞÜ</w:t>
      </w:r>
    </w:p>
    <w:p w:rsidR="000A0278" w:rsidRDefault="000A0278" w:rsidP="008904F4">
      <w:pPr>
        <w:spacing w:after="0"/>
        <w:jc w:val="both"/>
        <w:rPr>
          <w:rFonts w:asciiTheme="majorHAnsi" w:hAnsiTheme="majorHAnsi"/>
          <w:b/>
        </w:rPr>
      </w:pPr>
    </w:p>
    <w:sectPr w:rsidR="000A0278" w:rsidSect="00EE1D34">
      <w:headerReference w:type="default" r:id="rId8"/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2B" w:rsidRDefault="00C6672B" w:rsidP="00A461C4">
      <w:pPr>
        <w:spacing w:after="0" w:line="240" w:lineRule="auto"/>
      </w:pPr>
      <w:r>
        <w:separator/>
      </w:r>
    </w:p>
  </w:endnote>
  <w:endnote w:type="continuationSeparator" w:id="0">
    <w:p w:rsidR="00C6672B" w:rsidRDefault="00C6672B" w:rsidP="00A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2B" w:rsidRDefault="00C6672B" w:rsidP="00A461C4">
      <w:pPr>
        <w:spacing w:after="0" w:line="240" w:lineRule="auto"/>
      </w:pPr>
      <w:r>
        <w:separator/>
      </w:r>
    </w:p>
  </w:footnote>
  <w:footnote w:type="continuationSeparator" w:id="0">
    <w:p w:rsidR="00C6672B" w:rsidRDefault="00C6672B" w:rsidP="00A4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4" w:rsidRPr="00E301E2" w:rsidRDefault="00E301E2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B384EF8" wp14:editId="5A3A373D">
          <wp:simplePos x="0" y="0"/>
          <wp:positionH relativeFrom="margin">
            <wp:posOffset>-309880</wp:posOffset>
          </wp:positionH>
          <wp:positionV relativeFrom="margin">
            <wp:posOffset>-784225</wp:posOffset>
          </wp:positionV>
          <wp:extent cx="762000" cy="7143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U_Logo_TR_Illustra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1C4" w:rsidRPr="00E301E2">
      <w:rPr>
        <w:rFonts w:ascii="Times New Roman" w:hAnsi="Times New Roman" w:cs="Times New Roman"/>
        <w:b/>
        <w:sz w:val="24"/>
        <w:szCs w:val="24"/>
      </w:rPr>
      <w:t>T.C.</w:t>
    </w:r>
  </w:p>
  <w:p w:rsidR="00A461C4" w:rsidRPr="00E301E2" w:rsidRDefault="00E301E2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sz w:val="24"/>
        <w:szCs w:val="24"/>
      </w:rPr>
      <w:t xml:space="preserve">TEKİRDAĞ </w:t>
    </w:r>
    <w:r w:rsidR="00EE1D34" w:rsidRPr="00E301E2">
      <w:rPr>
        <w:rFonts w:ascii="Times New Roman" w:hAnsi="Times New Roman" w:cs="Times New Roman"/>
        <w:b/>
        <w:sz w:val="24"/>
        <w:szCs w:val="24"/>
      </w:rPr>
      <w:t>N</w:t>
    </w:r>
    <w:r w:rsidR="00A461C4" w:rsidRPr="00E301E2">
      <w:rPr>
        <w:rFonts w:ascii="Times New Roman" w:hAnsi="Times New Roman" w:cs="Times New Roman"/>
        <w:b/>
        <w:sz w:val="24"/>
        <w:szCs w:val="24"/>
      </w:rPr>
      <w:t>AMIK KEMAL ÜNİVERSİTESİ REKTÖRLÜĞÜ</w:t>
    </w:r>
  </w:p>
  <w:p w:rsidR="00A461C4" w:rsidRPr="00E301E2" w:rsidRDefault="00A461C4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sz w:val="24"/>
        <w:szCs w:val="24"/>
      </w:rPr>
      <w:t>SAĞLIK BİLİMLERİ ENSTİTÜSÜ MÜDÜRLÜĞÜ</w:t>
    </w:r>
  </w:p>
  <w:p w:rsidR="00A461C4" w:rsidRDefault="00A461C4" w:rsidP="00EE1D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FA2"/>
    <w:multiLevelType w:val="hybridMultilevel"/>
    <w:tmpl w:val="0FF69E1E"/>
    <w:lvl w:ilvl="0" w:tplc="041F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6525CB"/>
    <w:multiLevelType w:val="hybridMultilevel"/>
    <w:tmpl w:val="EA30D8FE"/>
    <w:lvl w:ilvl="0" w:tplc="789C8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C0D81"/>
    <w:multiLevelType w:val="hybridMultilevel"/>
    <w:tmpl w:val="F5764AE0"/>
    <w:lvl w:ilvl="0" w:tplc="FB00B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3B4602"/>
    <w:multiLevelType w:val="hybridMultilevel"/>
    <w:tmpl w:val="F4EA3C74"/>
    <w:lvl w:ilvl="0" w:tplc="2E420C36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4582A2C"/>
    <w:multiLevelType w:val="hybridMultilevel"/>
    <w:tmpl w:val="1332E764"/>
    <w:lvl w:ilvl="0" w:tplc="789C86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A573B4"/>
    <w:multiLevelType w:val="hybridMultilevel"/>
    <w:tmpl w:val="39D02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00D"/>
    <w:multiLevelType w:val="hybridMultilevel"/>
    <w:tmpl w:val="DD687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73D7"/>
    <w:multiLevelType w:val="hybridMultilevel"/>
    <w:tmpl w:val="AC1887B2"/>
    <w:lvl w:ilvl="0" w:tplc="C820317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AD4F08"/>
    <w:multiLevelType w:val="hybridMultilevel"/>
    <w:tmpl w:val="31D6625E"/>
    <w:lvl w:ilvl="0" w:tplc="767E19A4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>
    <w:nsid w:val="7F593FE0"/>
    <w:multiLevelType w:val="hybridMultilevel"/>
    <w:tmpl w:val="E6F87C62"/>
    <w:lvl w:ilvl="0" w:tplc="041F000F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6"/>
    <w:rsid w:val="000269BB"/>
    <w:rsid w:val="000A0278"/>
    <w:rsid w:val="001118EF"/>
    <w:rsid w:val="001128CD"/>
    <w:rsid w:val="001241AF"/>
    <w:rsid w:val="001A2155"/>
    <w:rsid w:val="004D3C12"/>
    <w:rsid w:val="005779DD"/>
    <w:rsid w:val="00586904"/>
    <w:rsid w:val="005C6831"/>
    <w:rsid w:val="007E0846"/>
    <w:rsid w:val="00853D8B"/>
    <w:rsid w:val="008904F4"/>
    <w:rsid w:val="008D143E"/>
    <w:rsid w:val="009210BE"/>
    <w:rsid w:val="009526FC"/>
    <w:rsid w:val="00A461C4"/>
    <w:rsid w:val="00AC2DAC"/>
    <w:rsid w:val="00B07717"/>
    <w:rsid w:val="00B52257"/>
    <w:rsid w:val="00B635E2"/>
    <w:rsid w:val="00B82B77"/>
    <w:rsid w:val="00BD2AB6"/>
    <w:rsid w:val="00C01784"/>
    <w:rsid w:val="00C316B6"/>
    <w:rsid w:val="00C64C73"/>
    <w:rsid w:val="00C6672B"/>
    <w:rsid w:val="00D06119"/>
    <w:rsid w:val="00D117B4"/>
    <w:rsid w:val="00D44F74"/>
    <w:rsid w:val="00D60E5C"/>
    <w:rsid w:val="00E301E2"/>
    <w:rsid w:val="00E63B2C"/>
    <w:rsid w:val="00EC0AC4"/>
    <w:rsid w:val="00EE1D34"/>
    <w:rsid w:val="00F0146B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AC4"/>
  </w:style>
  <w:style w:type="paragraph" w:styleId="Altbilgi">
    <w:name w:val="footer"/>
    <w:basedOn w:val="Normal"/>
    <w:link w:val="AltbilgiChar"/>
    <w:uiPriority w:val="99"/>
    <w:unhideWhenUsed/>
    <w:rsid w:val="00A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AC4"/>
  </w:style>
  <w:style w:type="paragraph" w:styleId="Altbilgi">
    <w:name w:val="footer"/>
    <w:basedOn w:val="Normal"/>
    <w:link w:val="AltbilgiChar"/>
    <w:uiPriority w:val="99"/>
    <w:unhideWhenUsed/>
    <w:rsid w:val="00A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kenan dağ</cp:lastModifiedBy>
  <cp:revision>5</cp:revision>
  <dcterms:created xsi:type="dcterms:W3CDTF">2018-09-06T06:45:00Z</dcterms:created>
  <dcterms:modified xsi:type="dcterms:W3CDTF">2018-09-06T14:03:00Z</dcterms:modified>
</cp:coreProperties>
</file>